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5" w:rsidRPr="001A2E2A" w:rsidRDefault="00EF79D4" w:rsidP="00980B95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</w:t>
      </w:r>
      <w:r w:rsidR="00701899">
        <w:rPr>
          <w:sz w:val="24"/>
          <w:szCs w:val="24"/>
        </w:rPr>
        <w:t>5</w:t>
      </w:r>
      <w:r>
        <w:rPr>
          <w:sz w:val="24"/>
          <w:szCs w:val="24"/>
        </w:rPr>
        <w:t xml:space="preserve"> do oferty składanej na część </w:t>
      </w:r>
      <w:r w:rsidR="00701899">
        <w:rPr>
          <w:sz w:val="24"/>
          <w:szCs w:val="24"/>
        </w:rPr>
        <w:t>5</w:t>
      </w:r>
      <w:r>
        <w:rPr>
          <w:sz w:val="24"/>
          <w:szCs w:val="24"/>
        </w:rPr>
        <w:t xml:space="preserve"> postępowania: </w:t>
      </w:r>
      <w:r w:rsidR="00701899" w:rsidRPr="00701899"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  <w:t>Wirówki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P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Dołączenie do oferty obowiązkowe</w:t>
      </w:r>
    </w:p>
    <w:p w:rsidR="00B71396" w:rsidRDefault="00424071" w:rsidP="00EF79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205" w:type="dxa"/>
        <w:tblLook w:val="04A0" w:firstRow="1" w:lastRow="0" w:firstColumn="1" w:lastColumn="0" w:noHBand="0" w:noVBand="1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EF79D4">
        <w:trPr>
          <w:trHeight w:val="340"/>
        </w:trPr>
        <w:tc>
          <w:tcPr>
            <w:tcW w:w="529" w:type="dxa"/>
            <w:vMerge w:val="restart"/>
          </w:tcPr>
          <w:p w:rsidR="008C0F04" w:rsidRPr="00F770E1" w:rsidRDefault="008C0F04" w:rsidP="00AD60B7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F770E1" w:rsidRDefault="00701899">
            <w:pPr>
              <w:rPr>
                <w:szCs w:val="24"/>
              </w:rPr>
            </w:pPr>
            <w:r w:rsidRPr="00701899">
              <w:rPr>
                <w:b/>
                <w:szCs w:val="24"/>
              </w:rPr>
              <w:t xml:space="preserve">WIRÓWKA LABORATORYJNA  </w:t>
            </w:r>
          </w:p>
        </w:tc>
      </w:tr>
      <w:tr w:rsidR="00B776D1" w:rsidRPr="008C0F04" w:rsidTr="00840222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424071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Na</w:t>
            </w:r>
            <w:r w:rsidR="00B776D1" w:rsidRPr="008C0F04">
              <w:rPr>
                <w:rFonts w:ascii="Calibri" w:eastAsia="Calibri" w:hAnsi="Calibri" w:cs="Times New Roman"/>
                <w:sz w:val="24"/>
              </w:rPr>
              <w:t>zwa, typ lub model</w:t>
            </w:r>
            <w:r w:rsidR="00B776D1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9B0B99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776D1" w:rsidP="00424071">
            <w:pPr>
              <w:rPr>
                <w:sz w:val="24"/>
                <w:szCs w:val="24"/>
              </w:rPr>
            </w:pPr>
            <w:r w:rsidRPr="008C0F04">
              <w:rPr>
                <w:rFonts w:ascii="Calibri" w:eastAsia="Calibri" w:hAnsi="Calibri" w:cs="Times New Roman"/>
                <w:sz w:val="24"/>
              </w:rPr>
              <w:t>Producent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EF79D4" w:rsidRDefault="00701899" w:rsidP="00AD6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</w:tr>
    </w:tbl>
    <w:p w:rsidR="00AD60B7" w:rsidRPr="00AD60B7" w:rsidRDefault="00AD60B7">
      <w:pPr>
        <w:rPr>
          <w:sz w:val="24"/>
          <w:szCs w:val="24"/>
        </w:rPr>
      </w:pPr>
    </w:p>
    <w:sectPr w:rsidR="00AD60B7" w:rsidRPr="00AD60B7" w:rsidSect="001A2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7"/>
    <w:rsid w:val="0000703F"/>
    <w:rsid w:val="001A2E2A"/>
    <w:rsid w:val="001C4F44"/>
    <w:rsid w:val="00307E9D"/>
    <w:rsid w:val="003A709C"/>
    <w:rsid w:val="00424071"/>
    <w:rsid w:val="0043026C"/>
    <w:rsid w:val="00466F7E"/>
    <w:rsid w:val="00535058"/>
    <w:rsid w:val="005F7419"/>
    <w:rsid w:val="006C403F"/>
    <w:rsid w:val="006F048F"/>
    <w:rsid w:val="00701899"/>
    <w:rsid w:val="007132AA"/>
    <w:rsid w:val="00724C15"/>
    <w:rsid w:val="007A6C87"/>
    <w:rsid w:val="00841926"/>
    <w:rsid w:val="00864E86"/>
    <w:rsid w:val="00882787"/>
    <w:rsid w:val="008C0F04"/>
    <w:rsid w:val="008E02DD"/>
    <w:rsid w:val="0091755D"/>
    <w:rsid w:val="00980B95"/>
    <w:rsid w:val="00994B33"/>
    <w:rsid w:val="00A751F0"/>
    <w:rsid w:val="00AD60B7"/>
    <w:rsid w:val="00B26D4E"/>
    <w:rsid w:val="00B776D1"/>
    <w:rsid w:val="00D06492"/>
    <w:rsid w:val="00D31B8E"/>
    <w:rsid w:val="00DB01D8"/>
    <w:rsid w:val="00EF79D4"/>
    <w:rsid w:val="00F770E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3BA"/>
  <w15:chartTrackingRefBased/>
  <w15:docId w15:val="{3C649EF8-8B6D-478F-8E40-BB0352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</cp:revision>
  <dcterms:created xsi:type="dcterms:W3CDTF">2020-07-07T12:48:00Z</dcterms:created>
  <dcterms:modified xsi:type="dcterms:W3CDTF">2020-07-10T10:24:00Z</dcterms:modified>
</cp:coreProperties>
</file>